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7A5855D1" w:rsidR="0004718E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</w:p>
    <w:p w14:paraId="3DF21C11" w14:textId="3D335AA6" w:rsidR="002A7CF9" w:rsidRPr="0046794C" w:rsidRDefault="002A7CF9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23.märts 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027BFBA0" w:rsidR="00963BB5" w:rsidRPr="0046794C" w:rsidRDefault="002E54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Tallinna Pae Gümnaasium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46E4B4BC" w:rsidR="00963BB5" w:rsidRPr="0046794C" w:rsidRDefault="00E960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75016935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6FA7BE2F" w:rsidR="00963BB5" w:rsidRPr="0046794C" w:rsidRDefault="00E960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Pae 5, 11414 Tallinn, Lasnamäe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3D17E3D8" w:rsidR="00FC29FE" w:rsidRPr="0046794C" w:rsidRDefault="00782EE0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Izabella Riitsaar, direktor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7445110A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782EE0">
              <w:rPr>
                <w:rFonts w:ascii="Times New Roman" w:hAnsi="Times New Roman" w:cs="Times New Roman"/>
                <w:sz w:val="24"/>
                <w:szCs w:val="24"/>
              </w:rPr>
              <w:t>Anna Luik, huvijuht</w:t>
            </w:r>
          </w:p>
          <w:p w14:paraId="7839A076" w14:textId="5ACA5391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782EE0">
              <w:rPr>
                <w:rFonts w:ascii="Times New Roman" w:hAnsi="Times New Roman" w:cs="Times New Roman"/>
                <w:sz w:val="24"/>
                <w:szCs w:val="24"/>
              </w:rPr>
              <w:t>5146812</w:t>
            </w:r>
          </w:p>
          <w:p w14:paraId="04D60A17" w14:textId="0E794185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6F5683">
              <w:rPr>
                <w:rFonts w:ascii="Times New Roman" w:hAnsi="Times New Roman" w:cs="Times New Roman"/>
                <w:sz w:val="24"/>
                <w:szCs w:val="24"/>
              </w:rPr>
              <w:t>a.hurm@pae.tln.edu.ee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2DD8E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6AF0E194" w:rsidR="00AB655A" w:rsidRPr="003D36D7" w:rsidRDefault="005F6F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C27" w:rsidRPr="003D36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3B404C67" w:rsidR="00D01D1C" w:rsidRPr="006E5E49" w:rsidRDefault="006E5E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49">
              <w:rPr>
                <w:rFonts w:ascii="Times New Roman" w:hAnsi="Times New Roman" w:cs="Times New Roman"/>
                <w:sz w:val="24"/>
                <w:szCs w:val="24"/>
              </w:rPr>
              <w:t>4. 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7C0B9762" w:rsidR="00963BB5" w:rsidRPr="0046794C" w:rsidRDefault="006E5E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Harjumaa, Tallinn, Lasnamäe linnaosa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8B77F" w14:textId="77777777" w:rsidR="00262512" w:rsidRPr="00262512" w:rsidRDefault="00262512" w:rsidP="002625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512">
              <w:rPr>
                <w:rFonts w:ascii="Times New Roman" w:hAnsi="Times New Roman" w:cs="Times New Roman"/>
                <w:sz w:val="24"/>
                <w:szCs w:val="24"/>
              </w:rPr>
              <w:t>EE311010220061053015</w:t>
            </w:r>
          </w:p>
          <w:p w14:paraId="458461B2" w14:textId="77777777" w:rsidR="00262512" w:rsidRPr="00262512" w:rsidRDefault="00262512" w:rsidP="002625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512">
              <w:rPr>
                <w:rFonts w:ascii="Times New Roman" w:hAnsi="Times New Roman" w:cs="Times New Roman"/>
                <w:sz w:val="24"/>
                <w:szCs w:val="24"/>
              </w:rPr>
              <w:t>Saaja: Tallinna Pae Gümnaasium</w:t>
            </w:r>
          </w:p>
          <w:p w14:paraId="02A4CC80" w14:textId="77777777" w:rsidR="00262512" w:rsidRPr="00262512" w:rsidRDefault="00262512" w:rsidP="002625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512">
              <w:rPr>
                <w:rFonts w:ascii="Times New Roman" w:hAnsi="Times New Roman" w:cs="Times New Roman"/>
                <w:sz w:val="24"/>
                <w:szCs w:val="24"/>
              </w:rPr>
              <w:t>Omanik: Tallinna linna kantselei finantsteenistus</w:t>
            </w:r>
          </w:p>
          <w:p w14:paraId="05740416" w14:textId="0745EE05" w:rsidR="00963BB5" w:rsidRPr="0046794C" w:rsidRDefault="00262512" w:rsidP="0026251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2512">
              <w:rPr>
                <w:rFonts w:ascii="Times New Roman" w:hAnsi="Times New Roman" w:cs="Times New Roman"/>
                <w:sz w:val="24"/>
                <w:szCs w:val="24"/>
              </w:rPr>
              <w:t>Viitenumber: 5054050050050221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70797818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0B05A6">
        <w:rPr>
          <w:rFonts w:ascii="Times New Roman" w:hAnsi="Times New Roman" w:cs="Times New Roman"/>
          <w:sz w:val="24"/>
          <w:szCs w:val="24"/>
        </w:rPr>
        <w:t>Tallinna Pae Gümnaasiumi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E0CB" w14:textId="77777777" w:rsidR="00D12333" w:rsidRDefault="00D12333" w:rsidP="00FD60FD">
      <w:r>
        <w:separator/>
      </w:r>
    </w:p>
  </w:endnote>
  <w:endnote w:type="continuationSeparator" w:id="0">
    <w:p w14:paraId="270F828B" w14:textId="77777777" w:rsidR="00D12333" w:rsidRDefault="00D12333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C138" w14:textId="77777777" w:rsidR="00D12333" w:rsidRDefault="00D12333" w:rsidP="00FD60FD">
      <w:r>
        <w:separator/>
      </w:r>
    </w:p>
  </w:footnote>
  <w:footnote w:type="continuationSeparator" w:id="0">
    <w:p w14:paraId="71FD513F" w14:textId="77777777" w:rsidR="00D12333" w:rsidRDefault="00D12333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05A6"/>
    <w:rsid w:val="000B62D7"/>
    <w:rsid w:val="000C1C03"/>
    <w:rsid w:val="000C2D03"/>
    <w:rsid w:val="000D7B2C"/>
    <w:rsid w:val="000F0590"/>
    <w:rsid w:val="00101EF9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62512"/>
    <w:rsid w:val="00270518"/>
    <w:rsid w:val="0028798F"/>
    <w:rsid w:val="0029266D"/>
    <w:rsid w:val="0029371B"/>
    <w:rsid w:val="002A1D88"/>
    <w:rsid w:val="002A7CF9"/>
    <w:rsid w:val="002D2711"/>
    <w:rsid w:val="002E54C8"/>
    <w:rsid w:val="00301224"/>
    <w:rsid w:val="00304F38"/>
    <w:rsid w:val="00310970"/>
    <w:rsid w:val="0032738F"/>
    <w:rsid w:val="00327AF3"/>
    <w:rsid w:val="00360E69"/>
    <w:rsid w:val="00377948"/>
    <w:rsid w:val="003B71B7"/>
    <w:rsid w:val="003C6C80"/>
    <w:rsid w:val="003D36D7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5F6F99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D3AE1"/>
    <w:rsid w:val="006E5E49"/>
    <w:rsid w:val="006F0E8A"/>
    <w:rsid w:val="006F1DB9"/>
    <w:rsid w:val="006F5683"/>
    <w:rsid w:val="006F6172"/>
    <w:rsid w:val="007017E9"/>
    <w:rsid w:val="00714D1A"/>
    <w:rsid w:val="00720844"/>
    <w:rsid w:val="00730B9E"/>
    <w:rsid w:val="00745C92"/>
    <w:rsid w:val="00757BD5"/>
    <w:rsid w:val="00780C41"/>
    <w:rsid w:val="00782EE0"/>
    <w:rsid w:val="007919ED"/>
    <w:rsid w:val="00793C27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46227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16229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2333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6062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AF9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216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Anna Luik</cp:lastModifiedBy>
  <cp:revision>131</cp:revision>
  <dcterms:created xsi:type="dcterms:W3CDTF">2025-11-21T11:48:00Z</dcterms:created>
  <dcterms:modified xsi:type="dcterms:W3CDTF">2026-03-23T07:17:00Z</dcterms:modified>
</cp:coreProperties>
</file>